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7D36F" w14:textId="77777777" w:rsidR="004653E0" w:rsidRPr="00BE23AE" w:rsidRDefault="00CC399D" w:rsidP="00BE23AE">
      <w:pPr>
        <w:pStyle w:val="Nagwek1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załącznik-nr-2"/>
      <w:r w:rsidRPr="00BE23AE">
        <w:rPr>
          <w:rFonts w:ascii="Times New Roman" w:hAnsi="Times New Roman" w:cs="Times New Roman"/>
          <w:color w:val="auto"/>
          <w:sz w:val="24"/>
          <w:szCs w:val="24"/>
        </w:rPr>
        <w:t>Załącznik nr 2</w:t>
      </w:r>
    </w:p>
    <w:p w14:paraId="3A8702F2" w14:textId="77777777" w:rsidR="004653E0" w:rsidRPr="00BE23AE" w:rsidRDefault="00CC399D" w:rsidP="00BE23AE">
      <w:pPr>
        <w:pStyle w:val="Nagwek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formularz-ofertowy"/>
      <w:bookmarkEnd w:id="0"/>
      <w:r w:rsidRPr="00BE23AE">
        <w:rPr>
          <w:rFonts w:ascii="Times New Roman" w:hAnsi="Times New Roman" w:cs="Times New Roman"/>
          <w:color w:val="auto"/>
          <w:sz w:val="24"/>
          <w:szCs w:val="24"/>
        </w:rPr>
        <w:t>FORMULARZ OFERTOWY</w:t>
      </w:r>
    </w:p>
    <w:p w14:paraId="6888CB8A" w14:textId="77777777" w:rsidR="004653E0" w:rsidRPr="00BE23AE" w:rsidRDefault="00CC399D" w:rsidP="00BE23AE">
      <w:pPr>
        <w:pStyle w:val="Nagwek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dla-postępowania-pn."/>
      <w:r w:rsidRPr="00BE23AE">
        <w:rPr>
          <w:rFonts w:ascii="Times New Roman" w:hAnsi="Times New Roman" w:cs="Times New Roman"/>
          <w:color w:val="auto"/>
          <w:sz w:val="24"/>
          <w:szCs w:val="24"/>
        </w:rPr>
        <w:t>dla postępowania pn.</w:t>
      </w:r>
    </w:p>
    <w:p w14:paraId="62F54DDD" w14:textId="082CF589" w:rsidR="004653E0" w:rsidRPr="00BE23AE" w:rsidRDefault="00CC399D" w:rsidP="00C6632D">
      <w:pPr>
        <w:pStyle w:val="FirstParagraph"/>
        <w:spacing w:before="0" w:after="0"/>
        <w:jc w:val="center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  <w:b/>
          <w:bCs/>
        </w:rPr>
        <w:t xml:space="preserve">„Przebudowa kotłowni olejowej wraz z wymianą kotła olejowego o mocy 310 kW </w:t>
      </w:r>
      <w:r w:rsidR="00B505A1">
        <w:rPr>
          <w:rFonts w:ascii="Times New Roman" w:hAnsi="Times New Roman" w:cs="Times New Roman"/>
          <w:b/>
          <w:bCs/>
        </w:rPr>
        <w:t xml:space="preserve">                       </w:t>
      </w:r>
      <w:r w:rsidRPr="00BE23AE">
        <w:rPr>
          <w:rFonts w:ascii="Times New Roman" w:hAnsi="Times New Roman" w:cs="Times New Roman"/>
          <w:b/>
          <w:bCs/>
        </w:rPr>
        <w:t>w budynku Zespołu Szkół w Szczekocinach”</w:t>
      </w:r>
    </w:p>
    <w:p w14:paraId="77B9043A" w14:textId="77777777" w:rsidR="004653E0" w:rsidRPr="00BE23A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3F9718D">
          <v:rect id="_x0000_i1025" style="width:0;height:1.5pt" o:hralign="center" o:hrstd="t" o:hr="t"/>
        </w:pict>
      </w:r>
    </w:p>
    <w:p w14:paraId="0FE42952" w14:textId="77777777" w:rsidR="004653E0" w:rsidRPr="00BE23AE" w:rsidRDefault="00CC399D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i.-dane-wykonawcy"/>
      <w:bookmarkEnd w:id="2"/>
      <w:r w:rsidRPr="00BE23AE">
        <w:rPr>
          <w:rFonts w:ascii="Times New Roman" w:hAnsi="Times New Roman" w:cs="Times New Roman"/>
          <w:color w:val="auto"/>
          <w:sz w:val="24"/>
          <w:szCs w:val="24"/>
        </w:rPr>
        <w:t>I. Dane Wykonawcy</w:t>
      </w:r>
    </w:p>
    <w:p w14:paraId="3F11F931" w14:textId="77777777" w:rsidR="004653E0" w:rsidRPr="00BE23AE" w:rsidRDefault="00CC399D">
      <w:pPr>
        <w:pStyle w:val="FirstParagraph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Nazwa Wykonawcy:</w:t>
      </w:r>
    </w:p>
    <w:p w14:paraId="2F91B4CD" w14:textId="77777777" w:rsidR="004653E0" w:rsidRPr="00B505A1" w:rsidRDefault="00CC399D">
      <w:pPr>
        <w:pStyle w:val="Tekstpodstawowy"/>
        <w:rPr>
          <w:rFonts w:ascii="Times New Roman" w:hAnsi="Times New Roman" w:cs="Times New Roman"/>
          <w:lang w:val="en-US"/>
        </w:rPr>
      </w:pPr>
      <w:r w:rsidRPr="00B505A1">
        <w:rPr>
          <w:rFonts w:ascii="Times New Roman" w:hAnsi="Times New Roman" w:cs="Times New Roman"/>
          <w:lang w:val="en-US"/>
        </w:rPr>
        <w:t>………………………………………………………………………………………………</w:t>
      </w:r>
    </w:p>
    <w:p w14:paraId="03D1FAD0" w14:textId="77777777" w:rsidR="004653E0" w:rsidRPr="00B505A1" w:rsidRDefault="00CC399D">
      <w:pPr>
        <w:pStyle w:val="Tekstpodstawowy"/>
        <w:rPr>
          <w:rFonts w:ascii="Times New Roman" w:hAnsi="Times New Roman" w:cs="Times New Roman"/>
          <w:lang w:val="en-US"/>
        </w:rPr>
      </w:pPr>
      <w:r w:rsidRPr="00B505A1">
        <w:rPr>
          <w:rFonts w:ascii="Times New Roman" w:hAnsi="Times New Roman" w:cs="Times New Roman"/>
          <w:lang w:val="en-US"/>
        </w:rPr>
        <w:t>Adres:</w:t>
      </w:r>
    </w:p>
    <w:p w14:paraId="298FA4FA" w14:textId="77777777" w:rsidR="004653E0" w:rsidRPr="00B505A1" w:rsidRDefault="00CC399D">
      <w:pPr>
        <w:pStyle w:val="Tekstpodstawowy"/>
        <w:rPr>
          <w:rFonts w:ascii="Times New Roman" w:hAnsi="Times New Roman" w:cs="Times New Roman"/>
          <w:lang w:val="en-US"/>
        </w:rPr>
      </w:pPr>
      <w:r w:rsidRPr="00B505A1">
        <w:rPr>
          <w:rFonts w:ascii="Times New Roman" w:hAnsi="Times New Roman" w:cs="Times New Roman"/>
          <w:lang w:val="en-US"/>
        </w:rPr>
        <w:t>………………………………………………………………………………………………</w:t>
      </w:r>
    </w:p>
    <w:p w14:paraId="06B8D321" w14:textId="07E82AB3" w:rsidR="004653E0" w:rsidRPr="00B505A1" w:rsidRDefault="00CC399D">
      <w:pPr>
        <w:pStyle w:val="Tekstpodstawowy"/>
        <w:rPr>
          <w:rFonts w:ascii="Times New Roman" w:hAnsi="Times New Roman" w:cs="Times New Roman"/>
          <w:lang w:val="en-US"/>
        </w:rPr>
      </w:pPr>
      <w:r w:rsidRPr="00B505A1">
        <w:rPr>
          <w:rFonts w:ascii="Times New Roman" w:hAnsi="Times New Roman" w:cs="Times New Roman"/>
          <w:lang w:val="en-US"/>
        </w:rPr>
        <w:t>NIP: ……………………………………………</w:t>
      </w:r>
      <w:r w:rsidR="00B505A1">
        <w:rPr>
          <w:rFonts w:ascii="Times New Roman" w:hAnsi="Times New Roman" w:cs="Times New Roman"/>
          <w:lang w:val="en-US"/>
        </w:rPr>
        <w:t>……</w:t>
      </w:r>
    </w:p>
    <w:p w14:paraId="7B885753" w14:textId="77777777" w:rsidR="004653E0" w:rsidRPr="00B505A1" w:rsidRDefault="00CC399D">
      <w:pPr>
        <w:pStyle w:val="Tekstpodstawowy"/>
        <w:rPr>
          <w:rFonts w:ascii="Times New Roman" w:hAnsi="Times New Roman" w:cs="Times New Roman"/>
          <w:lang w:val="en-US"/>
        </w:rPr>
      </w:pPr>
      <w:r w:rsidRPr="00B505A1">
        <w:rPr>
          <w:rFonts w:ascii="Times New Roman" w:hAnsi="Times New Roman" w:cs="Times New Roman"/>
          <w:lang w:val="en-US"/>
        </w:rPr>
        <w:t>REGON: …………………………………………….</w:t>
      </w:r>
    </w:p>
    <w:p w14:paraId="388B1027" w14:textId="77777777" w:rsidR="004653E0" w:rsidRPr="00B505A1" w:rsidRDefault="00CC399D">
      <w:pPr>
        <w:pStyle w:val="Tekstpodstawowy"/>
        <w:rPr>
          <w:rFonts w:ascii="Times New Roman" w:hAnsi="Times New Roman" w:cs="Times New Roman"/>
          <w:lang w:val="en-US"/>
        </w:rPr>
      </w:pPr>
      <w:r w:rsidRPr="00B505A1">
        <w:rPr>
          <w:rFonts w:ascii="Times New Roman" w:hAnsi="Times New Roman" w:cs="Times New Roman"/>
          <w:lang w:val="en-US"/>
        </w:rPr>
        <w:t>KRS / CEIDG:</w:t>
      </w:r>
    </w:p>
    <w:p w14:paraId="49F76B87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33E4FF32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Telefon:</w:t>
      </w:r>
    </w:p>
    <w:p w14:paraId="731F033E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07CC58D0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Adres e-mail:</w:t>
      </w:r>
    </w:p>
    <w:p w14:paraId="4577DDA2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227E60ED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Osoba uprawniona do kontaktu:</w:t>
      </w:r>
    </w:p>
    <w:p w14:paraId="65592C1A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28FDD0A4" w14:textId="77777777" w:rsidR="004653E0" w:rsidRPr="00BE23A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3860E5B">
          <v:rect id="_x0000_i1026" style="width:0;height:1.5pt" o:hralign="center" o:hrstd="t" o:hr="t"/>
        </w:pict>
      </w:r>
    </w:p>
    <w:p w14:paraId="2C39EC56" w14:textId="77777777" w:rsidR="004653E0" w:rsidRPr="00BE23AE" w:rsidRDefault="00CC399D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ii.-oferowana-cena"/>
      <w:bookmarkEnd w:id="3"/>
      <w:r w:rsidRPr="00BE23AE">
        <w:rPr>
          <w:rFonts w:ascii="Times New Roman" w:hAnsi="Times New Roman" w:cs="Times New Roman"/>
          <w:color w:val="auto"/>
          <w:sz w:val="24"/>
          <w:szCs w:val="24"/>
        </w:rPr>
        <w:t>II. Oferowana cena</w:t>
      </w:r>
    </w:p>
    <w:p w14:paraId="452C6107" w14:textId="77777777" w:rsidR="004653E0" w:rsidRPr="00BE23AE" w:rsidRDefault="00CC399D">
      <w:pPr>
        <w:pStyle w:val="FirstParagraph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W odpowiedzi na zaproszenie do składania ofert składamy ofertę wykonania przedmiotu zamówienia za cenę:</w:t>
      </w:r>
    </w:p>
    <w:p w14:paraId="529335D0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  <w:b/>
          <w:bCs/>
        </w:rPr>
        <w:t>Cena netto:</w:t>
      </w:r>
    </w:p>
    <w:p w14:paraId="74845875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………………………………………………. zł</w:t>
      </w:r>
    </w:p>
    <w:p w14:paraId="14426FED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VAT …………. %</w:t>
      </w:r>
    </w:p>
    <w:p w14:paraId="53CC8E78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Kwota VAT:</w:t>
      </w:r>
    </w:p>
    <w:p w14:paraId="69827459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lastRenderedPageBreak/>
        <w:t>………………………………………………. zł</w:t>
      </w:r>
    </w:p>
    <w:p w14:paraId="4CB6639B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  <w:b/>
          <w:bCs/>
        </w:rPr>
        <w:t>Cena brutto:</w:t>
      </w:r>
    </w:p>
    <w:p w14:paraId="0C181305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………………………………………………. zł</w:t>
      </w:r>
    </w:p>
    <w:p w14:paraId="129E54E7" w14:textId="77777777" w:rsidR="004653E0" w:rsidRPr="00BE23AE" w:rsidRDefault="00CC399D" w:rsidP="00C6632D">
      <w:pPr>
        <w:pStyle w:val="Tekstpodstawowy"/>
        <w:spacing w:before="0" w:after="0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Słownie brutto:</w:t>
      </w:r>
    </w:p>
    <w:p w14:paraId="5F2BCA3A" w14:textId="77777777" w:rsidR="004653E0" w:rsidRPr="00BE23AE" w:rsidRDefault="00CC399D" w:rsidP="00C6632D">
      <w:pPr>
        <w:pStyle w:val="Tekstpodstawowy"/>
        <w:spacing w:before="0" w:after="0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2DFA08A2" w14:textId="77777777" w:rsidR="004653E0" w:rsidRPr="00BE23AE" w:rsidRDefault="00CC399D" w:rsidP="00C6632D">
      <w:pPr>
        <w:pStyle w:val="Tekstpodstawowy"/>
        <w:spacing w:before="0" w:after="0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6C2A0877" w14:textId="77777777" w:rsidR="004653E0" w:rsidRPr="00BE23A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8E1949F">
          <v:rect id="_x0000_i1027" style="width:0;height:1.5pt" o:hralign="center" o:hrstd="t" o:hr="t"/>
        </w:pict>
      </w:r>
    </w:p>
    <w:p w14:paraId="2393A05D" w14:textId="77777777" w:rsidR="004653E0" w:rsidRPr="00BE23AE" w:rsidRDefault="00CC399D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iii.-okres-gwarancji"/>
      <w:bookmarkEnd w:id="4"/>
      <w:r w:rsidRPr="00BE23AE">
        <w:rPr>
          <w:rFonts w:ascii="Times New Roman" w:hAnsi="Times New Roman" w:cs="Times New Roman"/>
          <w:color w:val="auto"/>
          <w:sz w:val="24"/>
          <w:szCs w:val="24"/>
        </w:rPr>
        <w:t>III. Okres gwarancji</w:t>
      </w:r>
    </w:p>
    <w:p w14:paraId="717BCF3F" w14:textId="77777777" w:rsidR="004653E0" w:rsidRPr="00BE23AE" w:rsidRDefault="00CC399D">
      <w:pPr>
        <w:pStyle w:val="FirstParagraph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Udzielamy gwarancji na wykonany przedmiot zamówienia na okres:</w:t>
      </w:r>
    </w:p>
    <w:p w14:paraId="35CA9E52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………………….. miesięcy.</w:t>
      </w:r>
    </w:p>
    <w:p w14:paraId="39288223" w14:textId="77777777" w:rsidR="004653E0" w:rsidRPr="00BE23A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10F7040">
          <v:rect id="_x0000_i1028" style="width:0;height:1.5pt" o:hralign="center" o:hrstd="t" o:hr="t"/>
        </w:pict>
      </w:r>
    </w:p>
    <w:p w14:paraId="62154417" w14:textId="77777777" w:rsidR="004653E0" w:rsidRPr="00BE23AE" w:rsidRDefault="00CC399D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iv.-oferowane-urządzenia"/>
      <w:bookmarkEnd w:id="5"/>
      <w:r w:rsidRPr="00BE23AE">
        <w:rPr>
          <w:rFonts w:ascii="Times New Roman" w:hAnsi="Times New Roman" w:cs="Times New Roman"/>
          <w:color w:val="auto"/>
          <w:sz w:val="24"/>
          <w:szCs w:val="24"/>
        </w:rPr>
        <w:t>IV. Oferowane urządzenia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468"/>
        <w:gridCol w:w="3242"/>
        <w:gridCol w:w="3686"/>
      </w:tblGrid>
      <w:tr w:rsidR="004653E0" w:rsidRPr="00BE23AE" w14:paraId="3171786A" w14:textId="77777777" w:rsidTr="00BE23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64E21C37" w14:textId="77777777" w:rsidR="004653E0" w:rsidRPr="00BE23AE" w:rsidRDefault="00CC399D">
            <w:pPr>
              <w:pStyle w:val="Compact"/>
              <w:rPr>
                <w:rFonts w:ascii="Times New Roman" w:hAnsi="Times New Roman" w:cs="Times New Roman"/>
              </w:rPr>
            </w:pPr>
            <w:r w:rsidRPr="00BE23AE">
              <w:rPr>
                <w:rFonts w:ascii="Times New Roman" w:hAnsi="Times New Roman" w:cs="Times New Roman"/>
              </w:rPr>
              <w:t>Element</w:t>
            </w:r>
          </w:p>
        </w:tc>
        <w:tc>
          <w:tcPr>
            <w:tcW w:w="3242" w:type="dxa"/>
            <w:tcBorders>
              <w:bottom w:val="none" w:sz="0" w:space="0" w:color="auto"/>
            </w:tcBorders>
          </w:tcPr>
          <w:p w14:paraId="51615F78" w14:textId="77777777" w:rsidR="004653E0" w:rsidRPr="00BE23AE" w:rsidRDefault="00CC399D">
            <w:pPr>
              <w:pStyle w:val="Compact"/>
              <w:rPr>
                <w:rFonts w:ascii="Times New Roman" w:hAnsi="Times New Roman" w:cs="Times New Roman"/>
              </w:rPr>
            </w:pPr>
            <w:r w:rsidRPr="00BE23AE">
              <w:rPr>
                <w:rFonts w:ascii="Times New Roman" w:hAnsi="Times New Roman" w:cs="Times New Roman"/>
              </w:rPr>
              <w:t>Producent</w:t>
            </w:r>
          </w:p>
        </w:tc>
        <w:tc>
          <w:tcPr>
            <w:tcW w:w="3686" w:type="dxa"/>
            <w:tcBorders>
              <w:bottom w:val="none" w:sz="0" w:space="0" w:color="auto"/>
            </w:tcBorders>
          </w:tcPr>
          <w:p w14:paraId="1F98513E" w14:textId="77777777" w:rsidR="004653E0" w:rsidRPr="00BE23AE" w:rsidRDefault="00CC399D">
            <w:pPr>
              <w:pStyle w:val="Compact"/>
              <w:rPr>
                <w:rFonts w:ascii="Times New Roman" w:hAnsi="Times New Roman" w:cs="Times New Roman"/>
              </w:rPr>
            </w:pPr>
            <w:r w:rsidRPr="00BE23AE">
              <w:rPr>
                <w:rFonts w:ascii="Times New Roman" w:hAnsi="Times New Roman" w:cs="Times New Roman"/>
              </w:rPr>
              <w:t>Model</w:t>
            </w:r>
          </w:p>
        </w:tc>
      </w:tr>
      <w:tr w:rsidR="004653E0" w:rsidRPr="00BE23AE" w14:paraId="227040C0" w14:textId="77777777" w:rsidTr="00BE23AE">
        <w:tc>
          <w:tcPr>
            <w:tcW w:w="0" w:type="auto"/>
          </w:tcPr>
          <w:p w14:paraId="69253985" w14:textId="77777777" w:rsidR="004653E0" w:rsidRPr="00BE23AE" w:rsidRDefault="00CC399D">
            <w:pPr>
              <w:pStyle w:val="Compact"/>
              <w:rPr>
                <w:rFonts w:ascii="Times New Roman" w:hAnsi="Times New Roman" w:cs="Times New Roman"/>
              </w:rPr>
            </w:pPr>
            <w:r w:rsidRPr="00BE23AE">
              <w:rPr>
                <w:rFonts w:ascii="Times New Roman" w:hAnsi="Times New Roman" w:cs="Times New Roman"/>
              </w:rPr>
              <w:t>Kocioł</w:t>
            </w:r>
          </w:p>
        </w:tc>
        <w:tc>
          <w:tcPr>
            <w:tcW w:w="3242" w:type="dxa"/>
          </w:tcPr>
          <w:p w14:paraId="541C9A4D" w14:textId="77777777" w:rsidR="004653E0" w:rsidRPr="00BE23AE" w:rsidRDefault="004653E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85866E5" w14:textId="77777777" w:rsidR="004653E0" w:rsidRPr="00BE23AE" w:rsidRDefault="004653E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653E0" w:rsidRPr="00BE23AE" w14:paraId="749BBD3C" w14:textId="77777777" w:rsidTr="00BE23AE">
        <w:tc>
          <w:tcPr>
            <w:tcW w:w="0" w:type="auto"/>
          </w:tcPr>
          <w:p w14:paraId="4770CC42" w14:textId="77777777" w:rsidR="004653E0" w:rsidRPr="00BE23AE" w:rsidRDefault="00CC399D">
            <w:pPr>
              <w:pStyle w:val="Compact"/>
              <w:rPr>
                <w:rFonts w:ascii="Times New Roman" w:hAnsi="Times New Roman" w:cs="Times New Roman"/>
              </w:rPr>
            </w:pPr>
            <w:r w:rsidRPr="00BE23AE">
              <w:rPr>
                <w:rFonts w:ascii="Times New Roman" w:hAnsi="Times New Roman" w:cs="Times New Roman"/>
              </w:rPr>
              <w:t>Palnik</w:t>
            </w:r>
          </w:p>
        </w:tc>
        <w:tc>
          <w:tcPr>
            <w:tcW w:w="3242" w:type="dxa"/>
          </w:tcPr>
          <w:p w14:paraId="4D58D6E5" w14:textId="77777777" w:rsidR="004653E0" w:rsidRPr="00BE23AE" w:rsidRDefault="004653E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438DDA4" w14:textId="77777777" w:rsidR="004653E0" w:rsidRPr="00BE23AE" w:rsidRDefault="004653E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4653E0" w:rsidRPr="00BE23AE" w14:paraId="4E2C4186" w14:textId="77777777" w:rsidTr="00BE23AE">
        <w:tc>
          <w:tcPr>
            <w:tcW w:w="0" w:type="auto"/>
          </w:tcPr>
          <w:p w14:paraId="15B78CC7" w14:textId="77777777" w:rsidR="004653E0" w:rsidRPr="00BE23AE" w:rsidRDefault="00CC399D">
            <w:pPr>
              <w:pStyle w:val="Compact"/>
              <w:rPr>
                <w:rFonts w:ascii="Times New Roman" w:hAnsi="Times New Roman" w:cs="Times New Roman"/>
              </w:rPr>
            </w:pPr>
            <w:r w:rsidRPr="00BE23AE">
              <w:rPr>
                <w:rFonts w:ascii="Times New Roman" w:hAnsi="Times New Roman" w:cs="Times New Roman"/>
              </w:rPr>
              <w:t>Automatyka / sterownik</w:t>
            </w:r>
          </w:p>
        </w:tc>
        <w:tc>
          <w:tcPr>
            <w:tcW w:w="3242" w:type="dxa"/>
          </w:tcPr>
          <w:p w14:paraId="3DA06A03" w14:textId="77777777" w:rsidR="004653E0" w:rsidRPr="00BE23AE" w:rsidRDefault="004653E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E0FC603" w14:textId="77777777" w:rsidR="004653E0" w:rsidRPr="00BE23AE" w:rsidRDefault="004653E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</w:tbl>
    <w:p w14:paraId="12DA82C1" w14:textId="77777777" w:rsidR="004653E0" w:rsidRPr="00BE23A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85234F2">
          <v:rect id="_x0000_i1029" style="width:0;height:1.5pt" o:hralign="center" o:hrstd="t" o:hr="t"/>
        </w:pict>
      </w:r>
    </w:p>
    <w:p w14:paraId="63D6EE1E" w14:textId="77777777" w:rsidR="004653E0" w:rsidRPr="00BE23AE" w:rsidRDefault="00CC399D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v.-oświadczenia-wykonawcy"/>
      <w:bookmarkEnd w:id="1"/>
      <w:bookmarkEnd w:id="6"/>
      <w:r w:rsidRPr="00BE23AE">
        <w:rPr>
          <w:rFonts w:ascii="Times New Roman" w:hAnsi="Times New Roman" w:cs="Times New Roman"/>
          <w:color w:val="auto"/>
          <w:sz w:val="24"/>
          <w:szCs w:val="24"/>
        </w:rPr>
        <w:t>V. Oświadczenia Wykonawcy</w:t>
      </w:r>
    </w:p>
    <w:p w14:paraId="4779E418" w14:textId="77777777" w:rsidR="004653E0" w:rsidRPr="00BE23AE" w:rsidRDefault="00CC399D">
      <w:pPr>
        <w:pStyle w:val="FirstParagraph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Oświadczamy, że:</w:t>
      </w:r>
    </w:p>
    <w:p w14:paraId="2A30357A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Segoe UI Symbol" w:hAnsi="Segoe UI Symbol" w:cs="Segoe UI Symbol"/>
        </w:rPr>
        <w:t>☐</w:t>
      </w:r>
      <w:r w:rsidRPr="00BE23AE">
        <w:rPr>
          <w:rFonts w:ascii="Times New Roman" w:hAnsi="Times New Roman" w:cs="Times New Roman"/>
        </w:rPr>
        <w:t xml:space="preserve"> zapoznaliśmy się z treścią Zaproszenia do składania ofert, Opisem Przedmiotu Zamówienia oraz projektem umowy i nie wnosimy do nich zastrzeżeń;</w:t>
      </w:r>
    </w:p>
    <w:p w14:paraId="16804B1C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Segoe UI Symbol" w:hAnsi="Segoe UI Symbol" w:cs="Segoe UI Symbol"/>
        </w:rPr>
        <w:t>☐</w:t>
      </w:r>
      <w:r w:rsidRPr="00BE23AE">
        <w:rPr>
          <w:rFonts w:ascii="Times New Roman" w:hAnsi="Times New Roman" w:cs="Times New Roman"/>
        </w:rPr>
        <w:t xml:space="preserve"> odbyliśmy wizję lokalną i uwzględniliśmy warunki lokalne przy sporządzeniu oferty;</w:t>
      </w:r>
    </w:p>
    <w:p w14:paraId="52CE3714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Segoe UI Symbol" w:hAnsi="Segoe UI Symbol" w:cs="Segoe UI Symbol"/>
        </w:rPr>
        <w:t>☐</w:t>
      </w:r>
      <w:r w:rsidRPr="00BE23AE">
        <w:rPr>
          <w:rFonts w:ascii="Times New Roman" w:hAnsi="Times New Roman" w:cs="Times New Roman"/>
        </w:rPr>
        <w:t xml:space="preserve"> oferowana cena obejmuje wszystkie koszty niezbędne do prawidłowego wykonania zamówienia, w tym wszystkie roboty, dostawy, materiały, urządzenia, transport, rozładunek, wniesienie, montaż, uruchomienie, regulację, szkolenie, dokumentację, roboty odtworzeniowe oraz pozostałe czynności wymagane OPZ i projektem umowy;</w:t>
      </w:r>
    </w:p>
    <w:p w14:paraId="4C23E629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Segoe UI Symbol" w:hAnsi="Segoe UI Symbol" w:cs="Segoe UI Symbol"/>
        </w:rPr>
        <w:t>☐</w:t>
      </w:r>
      <w:r w:rsidRPr="00BE23AE">
        <w:rPr>
          <w:rFonts w:ascii="Times New Roman" w:hAnsi="Times New Roman" w:cs="Times New Roman"/>
        </w:rPr>
        <w:t xml:space="preserve"> oferowane urządzenia są fabrycznie nowe, nieużywane, wolne od wad oraz spełniają wymagania określone przez Zamawiającego;</w:t>
      </w:r>
    </w:p>
    <w:p w14:paraId="1841A251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Segoe UI Symbol" w:hAnsi="Segoe UI Symbol" w:cs="Segoe UI Symbol"/>
        </w:rPr>
        <w:t>☐</w:t>
      </w:r>
      <w:r w:rsidRPr="00BE23AE">
        <w:rPr>
          <w:rFonts w:ascii="Times New Roman" w:hAnsi="Times New Roman" w:cs="Times New Roman"/>
        </w:rPr>
        <w:t xml:space="preserve"> w przypadku zaoferowania rozwiązań równoważnych zobowiązujemy się wykazać ich równoważność zgodnie z wymaganiami OPZ;</w:t>
      </w:r>
    </w:p>
    <w:p w14:paraId="28FCB4B9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Segoe UI Symbol" w:hAnsi="Segoe UI Symbol" w:cs="Segoe UI Symbol"/>
        </w:rPr>
        <w:t>☐</w:t>
      </w:r>
      <w:r w:rsidRPr="00BE23AE">
        <w:rPr>
          <w:rFonts w:ascii="Times New Roman" w:hAnsi="Times New Roman" w:cs="Times New Roman"/>
        </w:rPr>
        <w:t xml:space="preserve"> posiadamy wiedzę, doświadczenie, potencjał techniczny oraz osoby posiadające kwalifikacje niezbędne do wykonania zamówienia;</w:t>
      </w:r>
    </w:p>
    <w:p w14:paraId="01ADF900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Segoe UI Symbol" w:hAnsi="Segoe UI Symbol" w:cs="Segoe UI Symbol"/>
        </w:rPr>
        <w:lastRenderedPageBreak/>
        <w:t>☐</w:t>
      </w:r>
      <w:r w:rsidRPr="00BE23AE">
        <w:rPr>
          <w:rFonts w:ascii="Times New Roman" w:hAnsi="Times New Roman" w:cs="Times New Roman"/>
        </w:rPr>
        <w:t xml:space="preserve"> znajdujemy się w sytuacji ekonomicznej i finansowej zapewniającej prawidłową realizację zamówienia;</w:t>
      </w:r>
    </w:p>
    <w:p w14:paraId="0A3615AC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Segoe UI Symbol" w:hAnsi="Segoe UI Symbol" w:cs="Segoe UI Symbol"/>
        </w:rPr>
        <w:t>☐</w:t>
      </w:r>
      <w:r w:rsidRPr="00BE23AE">
        <w:rPr>
          <w:rFonts w:ascii="Times New Roman" w:hAnsi="Times New Roman" w:cs="Times New Roman"/>
        </w:rPr>
        <w:t xml:space="preserve"> związani jesteśmy niniejszą ofertą przez okres 30 dni od upływu terminu składania ofert;</w:t>
      </w:r>
    </w:p>
    <w:p w14:paraId="57EA2274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Segoe UI Symbol" w:hAnsi="Segoe UI Symbol" w:cs="Segoe UI Symbol"/>
        </w:rPr>
        <w:t>☐</w:t>
      </w:r>
      <w:r w:rsidRPr="00BE23AE">
        <w:rPr>
          <w:rFonts w:ascii="Times New Roman" w:hAnsi="Times New Roman" w:cs="Times New Roman"/>
        </w:rPr>
        <w:t xml:space="preserve"> zobowiązujemy się do zawarcia umowy na warunkach określonych w projekcie umowy, jeżeli nasza oferta zostanie wybrana.</w:t>
      </w:r>
    </w:p>
    <w:p w14:paraId="4C38AB1A" w14:textId="77777777" w:rsidR="004653E0" w:rsidRPr="00BE23A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4C5FEC1">
          <v:rect id="_x0000_i1030" style="width:0;height:1.5pt" o:hralign="center" o:hrstd="t" o:hr="t"/>
        </w:pict>
      </w:r>
    </w:p>
    <w:p w14:paraId="3508CF60" w14:textId="77777777" w:rsidR="004653E0" w:rsidRPr="00BE23AE" w:rsidRDefault="00CC399D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bookmarkStart w:id="8" w:name="vi.-podwykonawcy"/>
      <w:bookmarkEnd w:id="7"/>
      <w:r w:rsidRPr="00BE23AE">
        <w:rPr>
          <w:rFonts w:ascii="Times New Roman" w:hAnsi="Times New Roman" w:cs="Times New Roman"/>
          <w:color w:val="auto"/>
          <w:sz w:val="24"/>
          <w:szCs w:val="24"/>
        </w:rPr>
        <w:t>VI. Podwykonawcy</w:t>
      </w:r>
    </w:p>
    <w:p w14:paraId="2E0861EE" w14:textId="77777777" w:rsidR="004653E0" w:rsidRPr="00BE23AE" w:rsidRDefault="00CC399D">
      <w:pPr>
        <w:pStyle w:val="FirstParagraph"/>
        <w:rPr>
          <w:rFonts w:ascii="Times New Roman" w:hAnsi="Times New Roman" w:cs="Times New Roman"/>
        </w:rPr>
      </w:pPr>
      <w:r w:rsidRPr="00BE23AE">
        <w:rPr>
          <w:rFonts w:ascii="Segoe UI Symbol" w:hAnsi="Segoe UI Symbol" w:cs="Segoe UI Symbol"/>
        </w:rPr>
        <w:t>☐</w:t>
      </w:r>
      <w:r w:rsidRPr="00BE23AE">
        <w:rPr>
          <w:rFonts w:ascii="Times New Roman" w:hAnsi="Times New Roman" w:cs="Times New Roman"/>
        </w:rPr>
        <w:t xml:space="preserve"> Zamówienie wykonamy samodzielnie.</w:t>
      </w:r>
    </w:p>
    <w:p w14:paraId="12A1A8F4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Segoe UI Symbol" w:hAnsi="Segoe UI Symbol" w:cs="Segoe UI Symbol"/>
        </w:rPr>
        <w:t>☐</w:t>
      </w:r>
      <w:r w:rsidRPr="00BE23AE">
        <w:rPr>
          <w:rFonts w:ascii="Times New Roman" w:hAnsi="Times New Roman" w:cs="Times New Roman"/>
        </w:rPr>
        <w:t xml:space="preserve"> Zamierzamy powierzyć podwykonawcom następujący zakres prac:</w:t>
      </w:r>
    </w:p>
    <w:p w14:paraId="5EDB42AD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1C99BCDE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50EF5834" w14:textId="77777777" w:rsidR="004653E0" w:rsidRPr="00BE23A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ACB1FF5">
          <v:rect id="_x0000_i1031" style="width:0;height:1.5pt" o:hralign="center" o:hrstd="t" o:hr="t"/>
        </w:pict>
      </w:r>
    </w:p>
    <w:p w14:paraId="0917AEA4" w14:textId="77777777" w:rsidR="004653E0" w:rsidRPr="00BE23AE" w:rsidRDefault="00CC399D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vii.-załączniki-do-oferty"/>
      <w:bookmarkEnd w:id="8"/>
      <w:r w:rsidRPr="00BE23AE">
        <w:rPr>
          <w:rFonts w:ascii="Times New Roman" w:hAnsi="Times New Roman" w:cs="Times New Roman"/>
          <w:color w:val="auto"/>
          <w:sz w:val="24"/>
          <w:szCs w:val="24"/>
        </w:rPr>
        <w:t>VII. Załączniki do oferty</w:t>
      </w:r>
    </w:p>
    <w:p w14:paraId="6C9384B2" w14:textId="77777777" w:rsidR="004653E0" w:rsidRPr="00BE23AE" w:rsidRDefault="00CC399D">
      <w:pPr>
        <w:pStyle w:val="FirstParagraph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Do oferty załączamy:</w:t>
      </w:r>
    </w:p>
    <w:p w14:paraId="72568690" w14:textId="37BE46BE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Segoe UI Symbol" w:hAnsi="Segoe UI Symbol" w:cs="Segoe UI Symbol"/>
        </w:rPr>
        <w:t>☐</w:t>
      </w:r>
      <w:r w:rsidRPr="00BE23AE">
        <w:rPr>
          <w:rFonts w:ascii="Times New Roman" w:hAnsi="Times New Roman" w:cs="Times New Roman"/>
        </w:rPr>
        <w:t xml:space="preserve"> </w:t>
      </w:r>
      <w:r w:rsidR="00BE23AE" w:rsidRPr="00BE23AE">
        <w:rPr>
          <w:rFonts w:ascii="Times New Roman" w:hAnsi="Times New Roman" w:cs="Times New Roman"/>
        </w:rPr>
        <w:t>Załącznik nr 3 – Formularz parametrów technicznych</w:t>
      </w:r>
      <w:r w:rsidRPr="00BE23AE">
        <w:rPr>
          <w:rFonts w:ascii="Times New Roman" w:hAnsi="Times New Roman" w:cs="Times New Roman"/>
        </w:rPr>
        <w:t>,</w:t>
      </w:r>
    </w:p>
    <w:p w14:paraId="7C7543B6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Segoe UI Symbol" w:hAnsi="Segoe UI Symbol" w:cs="Segoe UI Symbol"/>
        </w:rPr>
        <w:t>☐</w:t>
      </w:r>
      <w:r w:rsidRPr="00BE23AE">
        <w:rPr>
          <w:rFonts w:ascii="Times New Roman" w:hAnsi="Times New Roman" w:cs="Times New Roman"/>
        </w:rPr>
        <w:t xml:space="preserve"> pełnomocnictwo (jeżeli dotyczy),</w:t>
      </w:r>
    </w:p>
    <w:p w14:paraId="39B391A2" w14:textId="77777777" w:rsidR="004653E0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Segoe UI Symbol" w:hAnsi="Segoe UI Symbol" w:cs="Segoe UI Symbol"/>
        </w:rPr>
        <w:t>☐</w:t>
      </w:r>
      <w:r w:rsidRPr="00BE23AE">
        <w:rPr>
          <w:rFonts w:ascii="Times New Roman" w:hAnsi="Times New Roman" w:cs="Times New Roman"/>
        </w:rPr>
        <w:t xml:space="preserve"> dokumenty potwierdzające równoważność oferowanych rozwiązań (jeżeli dotyczy),</w:t>
      </w:r>
    </w:p>
    <w:p w14:paraId="3F35764B" w14:textId="6339A7CB" w:rsidR="00C6632D" w:rsidRPr="00BE23AE" w:rsidRDefault="00C6632D">
      <w:pPr>
        <w:pStyle w:val="Tekstpodstawowy"/>
        <w:rPr>
          <w:rFonts w:ascii="Times New Roman" w:hAnsi="Times New Roman" w:cs="Times New Roman"/>
        </w:rPr>
      </w:pPr>
      <w:r w:rsidRPr="00C6632D">
        <w:rPr>
          <w:rFonts w:ascii="Segoe UI Symbol" w:hAnsi="Segoe UI Symbol" w:cs="Segoe UI Symbol"/>
        </w:rPr>
        <w:t>☐</w:t>
      </w:r>
      <w:r w:rsidRPr="00C6632D">
        <w:rPr>
          <w:rFonts w:ascii="Times New Roman" w:hAnsi="Times New Roman" w:cs="Times New Roman"/>
        </w:rPr>
        <w:t xml:space="preserve"> dokumentacja producenta oferowanego kotła, palnika oraz automatyki (karty katalogowe, dokumentacja techniczna lub inne dokumenty producenta),</w:t>
      </w:r>
    </w:p>
    <w:p w14:paraId="38E6B8B6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Segoe UI Symbol" w:hAnsi="Segoe UI Symbol" w:cs="Segoe UI Symbol"/>
        </w:rPr>
        <w:t>☐</w:t>
      </w:r>
      <w:r w:rsidRPr="00BE23AE">
        <w:rPr>
          <w:rFonts w:ascii="Times New Roman" w:hAnsi="Times New Roman" w:cs="Times New Roman"/>
        </w:rPr>
        <w:t xml:space="preserve"> inne dokumenty:</w:t>
      </w:r>
    </w:p>
    <w:p w14:paraId="0648F530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37F2E876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7CCCCF47" w14:textId="77777777" w:rsidR="004653E0" w:rsidRPr="00BE23AE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D95DEF0">
          <v:rect id="_x0000_i1032" style="width:0;height:1.5pt" o:hralign="center" o:hrstd="t" o:hr="t"/>
        </w:pict>
      </w:r>
    </w:p>
    <w:p w14:paraId="5838E3E2" w14:textId="77777777" w:rsidR="004653E0" w:rsidRPr="00BE23AE" w:rsidRDefault="00CC399D">
      <w:pPr>
        <w:pStyle w:val="FirstParagraph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Miejscowość …………………………………………..</w:t>
      </w:r>
    </w:p>
    <w:p w14:paraId="198B3024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Data ……………………………………………………</w:t>
      </w:r>
    </w:p>
    <w:p w14:paraId="0BC2A328" w14:textId="77777777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Podpis osoby uprawnionej do reprezentowania Wykonawcy</w:t>
      </w:r>
    </w:p>
    <w:p w14:paraId="44F9F359" w14:textId="5C127745" w:rsidR="004653E0" w:rsidRPr="00BE23AE" w:rsidRDefault="00CC399D">
      <w:pPr>
        <w:pStyle w:val="Tekstpodstawowy"/>
        <w:rPr>
          <w:rFonts w:ascii="Times New Roman" w:hAnsi="Times New Roman" w:cs="Times New Roman"/>
        </w:rPr>
      </w:pPr>
      <w:r w:rsidRPr="00BE23AE">
        <w:rPr>
          <w:rFonts w:ascii="Times New Roman" w:hAnsi="Times New Roman" w:cs="Times New Roman"/>
        </w:rPr>
        <w:t>………………………………………………….</w:t>
      </w:r>
      <w:bookmarkEnd w:id="9"/>
      <w:r w:rsidR="00B505A1">
        <w:rPr>
          <w:rFonts w:ascii="Times New Roman" w:hAnsi="Times New Roman" w:cs="Times New Roman"/>
        </w:rPr>
        <w:t>..........</w:t>
      </w:r>
    </w:p>
    <w:sectPr w:rsidR="004653E0" w:rsidRPr="00BE23AE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A58A0EF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411701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3E0"/>
    <w:rsid w:val="0028668A"/>
    <w:rsid w:val="004653E0"/>
    <w:rsid w:val="004A17E6"/>
    <w:rsid w:val="0052771A"/>
    <w:rsid w:val="00641305"/>
    <w:rsid w:val="00847A8D"/>
    <w:rsid w:val="00B43B83"/>
    <w:rsid w:val="00B505A1"/>
    <w:rsid w:val="00BE23AE"/>
    <w:rsid w:val="00C6632D"/>
    <w:rsid w:val="00CC399D"/>
    <w:rsid w:val="00D0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AFCDA"/>
  <w15:docId w15:val="{E3280046-5507-4101-A507-EEE3C4669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lang w:val="pl-PL"/>
    </w:rPr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Bryła</dc:creator>
  <cp:keywords/>
  <cp:lastModifiedBy>Zbigniew Bryła</cp:lastModifiedBy>
  <cp:revision>2</cp:revision>
  <dcterms:created xsi:type="dcterms:W3CDTF">2026-07-10T11:03:00Z</dcterms:created>
  <dcterms:modified xsi:type="dcterms:W3CDTF">2026-07-10T11:03:00Z</dcterms:modified>
</cp:coreProperties>
</file>